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8D63F7" w:rsidRDefault="00CC762E" w:rsidP="00403FD9">
      <w:pPr>
        <w:pStyle w:val="Header"/>
        <w:jc w:val="center"/>
        <w:rPr>
          <w:rFonts w:ascii="Calibri" w:hAnsi="Calibri" w:cs="Calibri"/>
          <w:sz w:val="24"/>
          <w:szCs w:val="24"/>
        </w:rPr>
      </w:pPr>
    </w:p>
    <w:p w14:paraId="361198A8" w14:textId="77777777" w:rsidR="00CC762E" w:rsidRPr="0057507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57507E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57507E">
        <w:rPr>
          <w:rFonts w:ascii="Calibri" w:hAnsi="Calibri" w:cs="Calibri"/>
          <w:b/>
          <w:bCs/>
          <w:sz w:val="24"/>
          <w:szCs w:val="24"/>
        </w:rPr>
        <w:t>ASOCIA</w:t>
      </w:r>
      <w:r w:rsidRPr="0057507E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57507E">
        <w:rPr>
          <w:rFonts w:ascii="Calibri" w:hAnsi="Calibri" w:cs="Calibri"/>
          <w:b/>
          <w:bCs/>
          <w:sz w:val="24"/>
          <w:szCs w:val="24"/>
        </w:rPr>
        <w:t>„GRUPUL DE AC</w:t>
      </w:r>
      <w:r w:rsidRPr="0057507E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57507E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8D63F7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5C6EC1" w:rsidRDefault="005B426E" w:rsidP="00FE78C3">
      <w:pPr>
        <w:spacing w:after="0" w:line="240" w:lineRule="auto"/>
        <w:jc w:val="center"/>
        <w:rPr>
          <w:rFonts w:ascii="Calibri" w:hAnsi="Calibri" w:cs="Calibri"/>
          <w:b/>
          <w:bCs/>
          <w:noProof/>
          <w:sz w:val="32"/>
          <w:szCs w:val="32"/>
          <w:lang w:val="ro-RO"/>
        </w:rPr>
      </w:pPr>
      <w:r w:rsidRPr="005C6EC1">
        <w:rPr>
          <w:rFonts w:ascii="Calibri" w:hAnsi="Calibri" w:cs="Calibri"/>
          <w:b/>
          <w:bCs/>
          <w:noProof/>
          <w:sz w:val="32"/>
          <w:szCs w:val="32"/>
          <w:lang w:val="ro-RO"/>
        </w:rPr>
        <w:t>DECLARA</w:t>
      </w:r>
      <w:r w:rsidR="00237BCA" w:rsidRPr="005C6EC1">
        <w:rPr>
          <w:rFonts w:ascii="Calibri" w:hAnsi="Calibri" w:cs="Calibri"/>
          <w:b/>
          <w:bCs/>
          <w:noProof/>
          <w:sz w:val="32"/>
          <w:szCs w:val="32"/>
          <w:lang w:val="ro-RO"/>
        </w:rPr>
        <w:t>Ț</w:t>
      </w:r>
      <w:r w:rsidRPr="005C6EC1">
        <w:rPr>
          <w:rFonts w:ascii="Calibri" w:hAnsi="Calibri" w:cs="Calibri"/>
          <w:b/>
          <w:bCs/>
          <w:noProof/>
          <w:sz w:val="32"/>
          <w:szCs w:val="32"/>
          <w:lang w:val="ro-RO"/>
        </w:rPr>
        <w:t>IE PE PROPRIA R</w:t>
      </w:r>
      <w:r w:rsidR="00237BCA" w:rsidRPr="005C6EC1">
        <w:rPr>
          <w:rFonts w:ascii="Calibri" w:hAnsi="Calibri" w:cs="Calibri"/>
          <w:b/>
          <w:bCs/>
          <w:noProof/>
          <w:sz w:val="32"/>
          <w:szCs w:val="32"/>
          <w:lang w:val="ro-RO"/>
        </w:rPr>
        <w:t>Ă</w:t>
      </w:r>
      <w:r w:rsidRPr="005C6EC1">
        <w:rPr>
          <w:rFonts w:ascii="Calibri" w:hAnsi="Calibri" w:cs="Calibri"/>
          <w:b/>
          <w:bCs/>
          <w:noProof/>
          <w:sz w:val="32"/>
          <w:szCs w:val="32"/>
          <w:lang w:val="ro-RO"/>
        </w:rPr>
        <w:t>SPUNDERE</w:t>
      </w:r>
    </w:p>
    <w:p w14:paraId="60CFE5A7" w14:textId="35D386A4" w:rsidR="00363F1F" w:rsidRPr="005C6EC1" w:rsidRDefault="00363F1F" w:rsidP="00FE78C3">
      <w:pPr>
        <w:spacing w:after="0" w:line="240" w:lineRule="auto"/>
        <w:jc w:val="center"/>
        <w:rPr>
          <w:rFonts w:ascii="Calibri" w:hAnsi="Calibri" w:cs="Calibri"/>
          <w:b/>
          <w:bCs/>
          <w:noProof/>
          <w:sz w:val="32"/>
          <w:szCs w:val="32"/>
          <w:lang w:val="ro-RO"/>
        </w:rPr>
      </w:pPr>
      <w:r w:rsidRPr="005C6EC1">
        <w:rPr>
          <w:rFonts w:ascii="Calibri" w:hAnsi="Calibri" w:cs="Calibri"/>
          <w:b/>
          <w:bCs/>
          <w:noProof/>
          <w:sz w:val="32"/>
          <w:szCs w:val="32"/>
          <w:lang w:val="ro-RO"/>
        </w:rPr>
        <w:t>= criterii de selecție =</w:t>
      </w:r>
    </w:p>
    <w:p w14:paraId="14143DBC" w14:textId="4F0914B0" w:rsidR="005B426E" w:rsidRPr="008D63F7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noProof/>
          <w:sz w:val="24"/>
          <w:szCs w:val="24"/>
          <w:lang w:val="ro-RO"/>
        </w:rPr>
      </w:pPr>
    </w:p>
    <w:p w14:paraId="41862B8D" w14:textId="38A2B64D" w:rsidR="009A55F5" w:rsidRPr="008D63F7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8D63F7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8D63F7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8D63F7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 w:rsidRPr="008D63F7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n vederea ob</w:t>
      </w:r>
      <w:r w:rsidR="00AD29AA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inerii unei asisten</w:t>
      </w:r>
      <w:r w:rsidR="00DE74F5" w:rsidRPr="008D63F7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8D63F7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8D63F7">
        <w:rPr>
          <w:rFonts w:ascii="Calibri" w:hAnsi="Calibri" w:cs="Calibri"/>
          <w:noProof/>
          <w:sz w:val="24"/>
          <w:szCs w:val="24"/>
          <w:lang w:val="ro-RO"/>
        </w:rPr>
        <w:t>interven</w:t>
      </w:r>
      <w:r w:rsidR="00496A30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3203D"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iei 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496A30">
        <w:rPr>
          <w:rFonts w:ascii="Calibri" w:hAnsi="Calibri" w:cs="Calibri"/>
          <w:noProof/>
          <w:sz w:val="24"/>
          <w:szCs w:val="24"/>
          <w:lang w:val="ro-RO"/>
        </w:rPr>
        <w:t>I4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F47D07" w:rsidRPr="008D63F7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F47D07" w:rsidRPr="008D63F7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AD29AA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ii, declar pe propria r</w:t>
      </w:r>
      <w:r w:rsidR="00AD29AA">
        <w:rPr>
          <w:rFonts w:ascii="Calibri" w:hAnsi="Calibri" w:cs="Calibri"/>
          <w:noProof/>
          <w:sz w:val="24"/>
          <w:szCs w:val="24"/>
          <w:lang w:val="ro-RO"/>
        </w:rPr>
        <w:t>ă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spundere urm</w:t>
      </w:r>
      <w:r w:rsidR="00AD29AA">
        <w:rPr>
          <w:rFonts w:ascii="Calibri" w:hAnsi="Calibri" w:cs="Calibri"/>
          <w:noProof/>
          <w:sz w:val="24"/>
          <w:szCs w:val="24"/>
          <w:lang w:val="ro-RO"/>
        </w:rPr>
        <w:t>ă</w:t>
      </w:r>
      <w:r w:rsidR="005D5634" w:rsidRPr="008D63F7">
        <w:rPr>
          <w:rFonts w:ascii="Calibri" w:hAnsi="Calibri" w:cs="Calibri"/>
          <w:noProof/>
          <w:sz w:val="24"/>
          <w:szCs w:val="24"/>
          <w:lang w:val="ro-RO"/>
        </w:rPr>
        <w:t>oarele:</w:t>
      </w:r>
    </w:p>
    <w:p w14:paraId="5341975D" w14:textId="77777777" w:rsidR="005D5634" w:rsidRPr="008D63F7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D598D9A" w14:textId="77777777" w:rsidR="00766F61" w:rsidRPr="008D63F7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77704A26" w14:textId="0F915B62" w:rsidR="005C0613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Investiția propusă nu a mai fost implementată anterior în nicio localitate din teritoriul GAL;</w:t>
      </w:r>
    </w:p>
    <w:p w14:paraId="27E615A4" w14:textId="470F89A7" w:rsidR="00363F1F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Investiția propusă nu a beneficiat de finanțare publică europeană (inclusiv PNDR 2014–2020) pentru un proiect cu același scop și același tip de investiție;</w:t>
      </w:r>
    </w:p>
    <w:p w14:paraId="40D90773" w14:textId="30F4D8CF" w:rsidR="00363F1F" w:rsidRPr="00363F1F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Soluția propusă reprezintă o variantă inovatoare față de alternativele clasice disponibile;</w:t>
      </w:r>
    </w:p>
    <w:p w14:paraId="60FF9C92" w14:textId="2E355307" w:rsidR="00363F1F" w:rsidRPr="00363F1F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 w:rsidR="009E69B5"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Soluția propusă integrează funcționalități inteligente și digitale avansate, precum automatizare, senzori, aplicații mobile, interactivitate</w:t>
      </w:r>
      <w:r w:rsidR="00253E7C">
        <w:rPr>
          <w:rFonts w:ascii="Calibri" w:hAnsi="Calibri" w:cs="Calibri"/>
          <w:noProof/>
          <w:sz w:val="24"/>
          <w:szCs w:val="24"/>
          <w:lang w:val="en-GB"/>
        </w:rPr>
        <w:t xml:space="preserve">, în conformitate cu fișa intervenției,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etc.;</w:t>
      </w:r>
    </w:p>
    <w:p w14:paraId="4926660E" w14:textId="716E8550" w:rsidR="00363F1F" w:rsidRPr="00363F1F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Funcționalitățile inteligente propuse aduc un plus de valoare pentru cetățeni, printr-o utilizare mai eficientă, mai accesibilă și mai modernă a serviciilor publice;</w:t>
      </w:r>
    </w:p>
    <w:p w14:paraId="6125F8D5" w14:textId="047B5EEE" w:rsidR="00363F1F" w:rsidRPr="00363F1F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Informațiile furnizate în cererea de finanțare, precum și documentele anexate, sunt reale, corecte și conforme cu cerințele Ghidului Solicitantului;</w:t>
      </w:r>
    </w:p>
    <w:p w14:paraId="08C7E3BE" w14:textId="352ADFAD" w:rsidR="00363F1F" w:rsidRPr="00363F1F" w:rsidRDefault="005C0613" w:rsidP="005C0613">
      <w:pPr>
        <w:pStyle w:val="ListParagraph"/>
        <w:spacing w:after="0" w:line="360" w:lineRule="auto"/>
        <w:ind w:left="0"/>
        <w:jc w:val="both"/>
        <w:rPr>
          <w:rFonts w:ascii="Calibri" w:hAnsi="Calibri" w:cs="Calibri"/>
          <w:noProof/>
          <w:sz w:val="24"/>
          <w:szCs w:val="24"/>
          <w:lang w:val="en-GB"/>
        </w:rPr>
      </w:pPr>
      <w:r w:rsidRPr="005C0613">
        <w:rPr>
          <w:rFonts w:ascii="Segoe UI Symbol" w:hAnsi="Segoe UI Symbol" w:cs="Segoe UI Symbol"/>
          <w:noProof/>
          <w:sz w:val="24"/>
          <w:szCs w:val="24"/>
        </w:rPr>
        <w:t>☐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="00363F1F" w:rsidRPr="00363F1F">
        <w:rPr>
          <w:rFonts w:ascii="Calibri" w:hAnsi="Calibri" w:cs="Calibri"/>
          <w:noProof/>
          <w:sz w:val="24"/>
          <w:szCs w:val="24"/>
          <w:lang w:val="en-GB"/>
        </w:rPr>
        <w:t>Îmi asum întreaga responsabilitate privind veridicitatea informațiilor și înțeleg că furnizarea de date false poate duce la excluderea proiectului din procesul de selecție sau la recuperarea fondurilor.</w:t>
      </w:r>
    </w:p>
    <w:p w14:paraId="681557FE" w14:textId="17ABC0DC" w:rsidR="00766F61" w:rsidRPr="002108AB" w:rsidRDefault="00201696" w:rsidP="00E251BF">
      <w:pPr>
        <w:pStyle w:val="ListParagraph"/>
        <w:ind w:left="0"/>
        <w:rPr>
          <w:rFonts w:ascii="Calibri" w:hAnsi="Calibri" w:cs="Calibri"/>
          <w:i/>
          <w:iCs/>
          <w:noProof/>
          <w:sz w:val="24"/>
          <w:szCs w:val="24"/>
        </w:rPr>
      </w:pPr>
      <w:r w:rsidRPr="002108AB">
        <w:rPr>
          <w:rFonts w:ascii="Calibri" w:hAnsi="Calibri" w:cs="Calibri"/>
          <w:i/>
          <w:iCs/>
          <w:noProof/>
          <w:sz w:val="24"/>
          <w:szCs w:val="24"/>
        </w:rPr>
        <w:t>Această declarație vizează criteriile de selecție prevăzute în Ghidul Solicitantului – Intervenția 4 și este utilizată exclusiv pentru stabilirea punctajului în etapa de evaluare.</w:t>
      </w:r>
    </w:p>
    <w:p w14:paraId="6801D372" w14:textId="77777777" w:rsidR="00201696" w:rsidRPr="008D63F7" w:rsidRDefault="00201696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32B25ED8" w:rsidR="00D1590D" w:rsidRPr="008D63F7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8D63F7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8D63F7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 w:rsidRPr="008D63F7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8D63F7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 w:rsidRPr="008D63F7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8D63F7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CDB3" w14:textId="77777777" w:rsidR="00CA33F2" w:rsidRDefault="00CA33F2" w:rsidP="005B426E">
      <w:pPr>
        <w:spacing w:after="0" w:line="240" w:lineRule="auto"/>
      </w:pPr>
      <w:r>
        <w:separator/>
      </w:r>
    </w:p>
  </w:endnote>
  <w:endnote w:type="continuationSeparator" w:id="0">
    <w:p w14:paraId="0104132A" w14:textId="77777777" w:rsidR="00CA33F2" w:rsidRDefault="00CA33F2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0" w:name="_Hlk482284689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ediul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Județul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finanțare :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Telefon/fax :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identificare fiscală: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Cont: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0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4F95" w14:textId="77777777" w:rsidR="00CA33F2" w:rsidRDefault="00CA33F2" w:rsidP="005B426E">
      <w:pPr>
        <w:spacing w:after="0" w:line="240" w:lineRule="auto"/>
      </w:pPr>
      <w:r>
        <w:separator/>
      </w:r>
    </w:p>
  </w:footnote>
  <w:footnote w:type="continuationSeparator" w:id="0">
    <w:p w14:paraId="06F67AC0" w14:textId="77777777" w:rsidR="00CA33F2" w:rsidRDefault="00CA33F2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D3349"/>
    <w:multiLevelType w:val="hybridMultilevel"/>
    <w:tmpl w:val="6D7EF122"/>
    <w:lvl w:ilvl="0" w:tplc="9E64DE6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32E91"/>
    <w:multiLevelType w:val="hybridMultilevel"/>
    <w:tmpl w:val="440C0E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4"/>
  </w:num>
  <w:num w:numId="2" w16cid:durableId="1111437298">
    <w:abstractNumId w:val="6"/>
  </w:num>
  <w:num w:numId="3" w16cid:durableId="806892959">
    <w:abstractNumId w:val="7"/>
  </w:num>
  <w:num w:numId="4" w16cid:durableId="768696247">
    <w:abstractNumId w:val="3"/>
  </w:num>
  <w:num w:numId="5" w16cid:durableId="1977443341">
    <w:abstractNumId w:val="0"/>
  </w:num>
  <w:num w:numId="6" w16cid:durableId="2105150361">
    <w:abstractNumId w:val="1"/>
  </w:num>
  <w:num w:numId="7" w16cid:durableId="1225986494">
    <w:abstractNumId w:val="5"/>
  </w:num>
  <w:num w:numId="8" w16cid:durableId="189615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43920"/>
    <w:rsid w:val="0004559D"/>
    <w:rsid w:val="00045EA2"/>
    <w:rsid w:val="00050986"/>
    <w:rsid w:val="00060E74"/>
    <w:rsid w:val="00064CD8"/>
    <w:rsid w:val="000B2DD7"/>
    <w:rsid w:val="000B554C"/>
    <w:rsid w:val="000B62A1"/>
    <w:rsid w:val="000D1834"/>
    <w:rsid w:val="000E201C"/>
    <w:rsid w:val="000E594F"/>
    <w:rsid w:val="000E7120"/>
    <w:rsid w:val="001075D9"/>
    <w:rsid w:val="001103DF"/>
    <w:rsid w:val="00127D8F"/>
    <w:rsid w:val="001373DA"/>
    <w:rsid w:val="001518E4"/>
    <w:rsid w:val="00184D29"/>
    <w:rsid w:val="00201696"/>
    <w:rsid w:val="00205D30"/>
    <w:rsid w:val="002108AB"/>
    <w:rsid w:val="0021452B"/>
    <w:rsid w:val="00232C8D"/>
    <w:rsid w:val="00237BCA"/>
    <w:rsid w:val="00250FBE"/>
    <w:rsid w:val="00253E7C"/>
    <w:rsid w:val="0028776A"/>
    <w:rsid w:val="002C3F2A"/>
    <w:rsid w:val="002D6E64"/>
    <w:rsid w:val="002E0095"/>
    <w:rsid w:val="00330391"/>
    <w:rsid w:val="0033723D"/>
    <w:rsid w:val="00350C15"/>
    <w:rsid w:val="00362297"/>
    <w:rsid w:val="00363F1F"/>
    <w:rsid w:val="00377F5C"/>
    <w:rsid w:val="0038584E"/>
    <w:rsid w:val="003A56CA"/>
    <w:rsid w:val="003A6A33"/>
    <w:rsid w:val="003C1A57"/>
    <w:rsid w:val="003C2A4D"/>
    <w:rsid w:val="00403FD9"/>
    <w:rsid w:val="00421DE7"/>
    <w:rsid w:val="004724E7"/>
    <w:rsid w:val="00496946"/>
    <w:rsid w:val="00496A30"/>
    <w:rsid w:val="004C0FE9"/>
    <w:rsid w:val="0053203D"/>
    <w:rsid w:val="0057507E"/>
    <w:rsid w:val="0058098C"/>
    <w:rsid w:val="005864C7"/>
    <w:rsid w:val="005B3905"/>
    <w:rsid w:val="005B40E1"/>
    <w:rsid w:val="005B426E"/>
    <w:rsid w:val="005C0613"/>
    <w:rsid w:val="005C6EC1"/>
    <w:rsid w:val="005D5634"/>
    <w:rsid w:val="005F421A"/>
    <w:rsid w:val="006402FE"/>
    <w:rsid w:val="00653F63"/>
    <w:rsid w:val="006629AB"/>
    <w:rsid w:val="00672A03"/>
    <w:rsid w:val="006E155A"/>
    <w:rsid w:val="006E24B7"/>
    <w:rsid w:val="006E57B0"/>
    <w:rsid w:val="006F3647"/>
    <w:rsid w:val="006F494A"/>
    <w:rsid w:val="00711DA4"/>
    <w:rsid w:val="007208D4"/>
    <w:rsid w:val="00766F61"/>
    <w:rsid w:val="00797152"/>
    <w:rsid w:val="007A249B"/>
    <w:rsid w:val="007B19A4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8D63F7"/>
    <w:rsid w:val="008E6B6C"/>
    <w:rsid w:val="00916E25"/>
    <w:rsid w:val="009507BC"/>
    <w:rsid w:val="00960F8F"/>
    <w:rsid w:val="009625E6"/>
    <w:rsid w:val="0096785A"/>
    <w:rsid w:val="009854F6"/>
    <w:rsid w:val="00987D37"/>
    <w:rsid w:val="009A471D"/>
    <w:rsid w:val="009A55F5"/>
    <w:rsid w:val="009C4368"/>
    <w:rsid w:val="009D2307"/>
    <w:rsid w:val="009E69B5"/>
    <w:rsid w:val="009F05FF"/>
    <w:rsid w:val="00A7067F"/>
    <w:rsid w:val="00AC69F6"/>
    <w:rsid w:val="00AD29AA"/>
    <w:rsid w:val="00AE046B"/>
    <w:rsid w:val="00AE554D"/>
    <w:rsid w:val="00AE5BED"/>
    <w:rsid w:val="00AF6C88"/>
    <w:rsid w:val="00B00BBC"/>
    <w:rsid w:val="00B5596E"/>
    <w:rsid w:val="00B6463A"/>
    <w:rsid w:val="00B7430C"/>
    <w:rsid w:val="00B8243D"/>
    <w:rsid w:val="00B87286"/>
    <w:rsid w:val="00B97164"/>
    <w:rsid w:val="00BB3772"/>
    <w:rsid w:val="00BC1162"/>
    <w:rsid w:val="00BD362F"/>
    <w:rsid w:val="00BD6427"/>
    <w:rsid w:val="00BE0AD5"/>
    <w:rsid w:val="00BF4DB9"/>
    <w:rsid w:val="00C13154"/>
    <w:rsid w:val="00C1450C"/>
    <w:rsid w:val="00C309F5"/>
    <w:rsid w:val="00C32909"/>
    <w:rsid w:val="00C34111"/>
    <w:rsid w:val="00C94CCD"/>
    <w:rsid w:val="00CA33F2"/>
    <w:rsid w:val="00CB4249"/>
    <w:rsid w:val="00CC762E"/>
    <w:rsid w:val="00CD65E2"/>
    <w:rsid w:val="00CE4885"/>
    <w:rsid w:val="00CF50FB"/>
    <w:rsid w:val="00D1590D"/>
    <w:rsid w:val="00D25B6F"/>
    <w:rsid w:val="00D41794"/>
    <w:rsid w:val="00D70A88"/>
    <w:rsid w:val="00D7332A"/>
    <w:rsid w:val="00D97F9E"/>
    <w:rsid w:val="00DE74F5"/>
    <w:rsid w:val="00E14957"/>
    <w:rsid w:val="00E251BF"/>
    <w:rsid w:val="00E34179"/>
    <w:rsid w:val="00E617B6"/>
    <w:rsid w:val="00E91BE6"/>
    <w:rsid w:val="00EA4329"/>
    <w:rsid w:val="00EF66E8"/>
    <w:rsid w:val="00F14B20"/>
    <w:rsid w:val="00F16D54"/>
    <w:rsid w:val="00F24C08"/>
    <w:rsid w:val="00F47D07"/>
    <w:rsid w:val="00F84F3A"/>
    <w:rsid w:val="00F92EC9"/>
    <w:rsid w:val="00F963B2"/>
    <w:rsid w:val="00FD3E37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20</cp:revision>
  <dcterms:created xsi:type="dcterms:W3CDTF">2025-08-16T12:22:00Z</dcterms:created>
  <dcterms:modified xsi:type="dcterms:W3CDTF">2025-08-21T06:06:00Z</dcterms:modified>
</cp:coreProperties>
</file>